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0378" w14:textId="46DA806F" w:rsidR="005E0E54" w:rsidRPr="005E0E54" w:rsidRDefault="005E0E54" w:rsidP="005E0E54">
      <w:pPr>
        <w:jc w:val="center"/>
        <w:rPr>
          <w:rFonts w:ascii="Arial Nova Cond" w:hAnsi="Arial Nova Cond"/>
          <w:b/>
          <w:bCs/>
          <w:sz w:val="28"/>
          <w:szCs w:val="28"/>
        </w:rPr>
      </w:pPr>
      <w:r w:rsidRPr="005E0E54">
        <w:rPr>
          <w:rFonts w:ascii="Arial Nova Cond" w:hAnsi="Arial Nova Cond"/>
          <w:b/>
          <w:bCs/>
          <w:sz w:val="28"/>
          <w:szCs w:val="28"/>
        </w:rPr>
        <w:t>Heritage Grand Homeowner’s Association</w:t>
      </w:r>
    </w:p>
    <w:p w14:paraId="489B7948" w14:textId="1869D441" w:rsidR="005E0E54" w:rsidRPr="005E0E54" w:rsidRDefault="005E0E54" w:rsidP="005E0E54">
      <w:pPr>
        <w:jc w:val="center"/>
        <w:rPr>
          <w:rFonts w:ascii="Arial Nova Cond" w:hAnsi="Arial Nova Cond"/>
          <w:b/>
          <w:bCs/>
          <w:sz w:val="28"/>
          <w:szCs w:val="28"/>
          <w:u w:val="single"/>
        </w:rPr>
      </w:pPr>
      <w:r w:rsidRPr="005E0E54">
        <w:rPr>
          <w:rFonts w:ascii="Arial Nova Cond" w:hAnsi="Arial Nova Cond"/>
          <w:b/>
          <w:bCs/>
          <w:sz w:val="28"/>
          <w:szCs w:val="28"/>
          <w:u w:val="single"/>
        </w:rPr>
        <w:t xml:space="preserve">Voting </w:t>
      </w:r>
      <w:r w:rsidR="008F18B6">
        <w:rPr>
          <w:rFonts w:ascii="Arial Nova Cond" w:hAnsi="Arial Nova Cond"/>
          <w:b/>
          <w:bCs/>
          <w:sz w:val="28"/>
          <w:szCs w:val="28"/>
          <w:u w:val="single"/>
        </w:rPr>
        <w:t>Record</w:t>
      </w:r>
      <w:r w:rsidRPr="005E0E54">
        <w:rPr>
          <w:rFonts w:ascii="Arial Nova Cond" w:hAnsi="Arial Nova Cond"/>
          <w:b/>
          <w:bCs/>
          <w:sz w:val="28"/>
          <w:szCs w:val="28"/>
          <w:u w:val="single"/>
        </w:rPr>
        <w:t xml:space="preserve"> </w:t>
      </w:r>
      <w:r w:rsidR="008F18B6">
        <w:rPr>
          <w:rFonts w:ascii="Arial Nova Cond" w:hAnsi="Arial Nova Cond"/>
          <w:b/>
          <w:bCs/>
          <w:sz w:val="28"/>
          <w:szCs w:val="28"/>
          <w:u w:val="single"/>
        </w:rPr>
        <w:t>Setup Layout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E0E54" w:rsidRPr="005E0E54" w14:paraId="07C01EEF" w14:textId="77777777" w:rsidTr="005E0E54">
        <w:tc>
          <w:tcPr>
            <w:tcW w:w="2965" w:type="dxa"/>
          </w:tcPr>
          <w:p w14:paraId="18858560" w14:textId="467B9D20" w:rsidR="005E0E54" w:rsidRPr="005E0E54" w:rsidRDefault="005E0E54" w:rsidP="005E0E54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b/>
                <w:bCs/>
                <w:sz w:val="28"/>
                <w:szCs w:val="28"/>
              </w:rPr>
              <w:t>Title of Motion/Vote:</w:t>
            </w:r>
          </w:p>
        </w:tc>
        <w:tc>
          <w:tcPr>
            <w:tcW w:w="6385" w:type="dxa"/>
          </w:tcPr>
          <w:p w14:paraId="555A6421" w14:textId="1D798C45" w:rsidR="005E0E54" w:rsidRPr="005E0E54" w:rsidRDefault="005E0E54" w:rsidP="005E0E54">
            <w:pPr>
              <w:rPr>
                <w:rFonts w:ascii="Arial Nova Cond" w:hAnsi="Arial Nova Cond" w:cs="Arial"/>
                <w:i/>
                <w:iCs/>
                <w:sz w:val="28"/>
                <w:szCs w:val="28"/>
              </w:rPr>
            </w:pPr>
            <w:r w:rsidRPr="005E0E54">
              <w:rPr>
                <w:rFonts w:ascii="Arial Nova Cond" w:hAnsi="Arial Nova Cond" w:cs="Arial"/>
                <w:i/>
                <w:iCs/>
                <w:sz w:val="28"/>
                <w:szCs w:val="28"/>
              </w:rPr>
              <w:t>Example: Increase CAP Fee</w:t>
            </w:r>
          </w:p>
        </w:tc>
      </w:tr>
      <w:tr w:rsidR="005E0E54" w:rsidRPr="005E0E54" w14:paraId="5DE86066" w14:textId="77777777" w:rsidTr="005E0E54">
        <w:tc>
          <w:tcPr>
            <w:tcW w:w="2965" w:type="dxa"/>
          </w:tcPr>
          <w:p w14:paraId="04406951" w14:textId="38209AF5" w:rsidR="005E0E54" w:rsidRPr="005E0E54" w:rsidRDefault="005E0E54" w:rsidP="005E0E54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b/>
                <w:bCs/>
                <w:sz w:val="28"/>
                <w:szCs w:val="28"/>
              </w:rPr>
              <w:t>Motion:</w:t>
            </w:r>
          </w:p>
        </w:tc>
        <w:tc>
          <w:tcPr>
            <w:tcW w:w="6385" w:type="dxa"/>
          </w:tcPr>
          <w:p w14:paraId="36538B4D" w14:textId="2A5F4935" w:rsidR="005E0E54" w:rsidRPr="005E0E54" w:rsidRDefault="005E0E54" w:rsidP="005E0E54">
            <w:pPr>
              <w:rPr>
                <w:rFonts w:ascii="Arial Nova Cond" w:hAnsi="Arial Nova Cond" w:cs="Arial"/>
                <w:i/>
                <w:iCs/>
                <w:sz w:val="28"/>
                <w:szCs w:val="28"/>
              </w:rPr>
            </w:pPr>
            <w:r w:rsidRPr="005E0E54">
              <w:rPr>
                <w:rFonts w:ascii="Arial Nova Cond" w:hAnsi="Arial Nova Cond" w:cs="Arial"/>
                <w:i/>
                <w:iCs/>
                <w:sz w:val="28"/>
                <w:szCs w:val="28"/>
              </w:rPr>
              <w:t>Suggestion: Have board members listed in a list that only one can be selected.</w:t>
            </w:r>
          </w:p>
          <w:p w14:paraId="4EE14375" w14:textId="5B06FE38" w:rsidR="005E0E54" w:rsidRPr="005E0E54" w:rsidRDefault="005E0E54" w:rsidP="005E0E54">
            <w:pPr>
              <w:rPr>
                <w:rFonts w:ascii="Arial Nova Cond" w:hAnsi="Arial Nova Cond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/>
                <w:sz w:val="28"/>
                <w:szCs w:val="28"/>
              </w:rPr>
              <w:t xml:space="preserve"> Jim Apple</w:t>
            </w:r>
          </w:p>
          <w:p w14:paraId="03BDAF64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Eileen Subinsky</w:t>
            </w:r>
          </w:p>
          <w:p w14:paraId="48365B0B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Margaret Gow</w:t>
            </w:r>
          </w:p>
          <w:p w14:paraId="1836E6C0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Arlen Isham</w:t>
            </w:r>
          </w:p>
          <w:p w14:paraId="3614FADA" w14:textId="793CA44E" w:rsidR="005E0E54" w:rsidRPr="005E0E54" w:rsidRDefault="005E0E54" w:rsidP="005E0E54">
            <w:pPr>
              <w:rPr>
                <w:rFonts w:ascii="Arial Nova Cond" w:hAnsi="Arial Nova Cond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Jim Ireland</w:t>
            </w:r>
          </w:p>
        </w:tc>
      </w:tr>
      <w:tr w:rsidR="005E0E54" w:rsidRPr="005E0E54" w14:paraId="7464201E" w14:textId="77777777" w:rsidTr="005E0E54">
        <w:tc>
          <w:tcPr>
            <w:tcW w:w="2965" w:type="dxa"/>
          </w:tcPr>
          <w:p w14:paraId="36C715C7" w14:textId="0F3815C7" w:rsidR="005E0E54" w:rsidRPr="005E0E54" w:rsidRDefault="005E0E54" w:rsidP="005E0E54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b/>
                <w:bCs/>
                <w:sz w:val="28"/>
                <w:szCs w:val="28"/>
              </w:rPr>
              <w:t>Second:</w:t>
            </w:r>
          </w:p>
        </w:tc>
        <w:tc>
          <w:tcPr>
            <w:tcW w:w="6385" w:type="dxa"/>
          </w:tcPr>
          <w:p w14:paraId="19BAF9D2" w14:textId="77777777" w:rsidR="005E0E54" w:rsidRPr="005E0E54" w:rsidRDefault="005E0E54" w:rsidP="005E0E54">
            <w:pPr>
              <w:rPr>
                <w:rFonts w:ascii="Arial Nova Cond" w:hAnsi="Arial Nova Cond" w:cs="Arial"/>
                <w:i/>
                <w:iCs/>
                <w:sz w:val="28"/>
                <w:szCs w:val="28"/>
              </w:rPr>
            </w:pPr>
            <w:r w:rsidRPr="005E0E54">
              <w:rPr>
                <w:rFonts w:ascii="Arial Nova Cond" w:hAnsi="Arial Nova Cond" w:cs="Arial"/>
                <w:i/>
                <w:iCs/>
                <w:sz w:val="28"/>
                <w:szCs w:val="28"/>
              </w:rPr>
              <w:t>Suggestion: Have board members listed in a list that only one can be selected.</w:t>
            </w:r>
          </w:p>
          <w:p w14:paraId="31979667" w14:textId="77777777" w:rsidR="005E0E54" w:rsidRPr="005E0E54" w:rsidRDefault="005E0E54" w:rsidP="005E0E54">
            <w:pPr>
              <w:rPr>
                <w:rFonts w:ascii="Arial Nova Cond" w:hAnsi="Arial Nova Cond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/>
                <w:sz w:val="28"/>
                <w:szCs w:val="28"/>
              </w:rPr>
              <w:t xml:space="preserve"> Jim Apple</w:t>
            </w:r>
          </w:p>
          <w:p w14:paraId="1F71B161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Eileen Subinsky</w:t>
            </w:r>
          </w:p>
          <w:p w14:paraId="67AEA669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Margaret Gow</w:t>
            </w:r>
          </w:p>
          <w:p w14:paraId="3232F19F" w14:textId="77777777" w:rsidR="005E0E54" w:rsidRPr="005E0E54" w:rsidRDefault="005E0E54" w:rsidP="005E0E54">
            <w:pPr>
              <w:rPr>
                <w:rFonts w:ascii="Arial Nova Cond" w:hAnsi="Arial Nova Cond" w:cs="Arial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Arlen Isham</w:t>
            </w:r>
          </w:p>
          <w:p w14:paraId="0E9B3C47" w14:textId="676C34AE" w:rsidR="005E0E54" w:rsidRPr="005E0E54" w:rsidRDefault="005E0E54" w:rsidP="005E0E54">
            <w:pPr>
              <w:rPr>
                <w:rFonts w:ascii="Arial Nova Cond" w:hAnsi="Arial Nova Cond"/>
                <w:sz w:val="28"/>
                <w:szCs w:val="28"/>
              </w:rPr>
            </w:pPr>
            <w:r w:rsidRPr="005E0E54">
              <w:rPr>
                <w:rFonts w:ascii="Arial" w:hAnsi="Arial" w:cs="Arial"/>
                <w:sz w:val="28"/>
                <w:szCs w:val="28"/>
              </w:rPr>
              <w:t>□</w:t>
            </w:r>
            <w:r w:rsidRPr="005E0E54">
              <w:rPr>
                <w:rFonts w:ascii="Arial Nova Cond" w:hAnsi="Arial Nova Cond" w:cs="Arial"/>
                <w:sz w:val="28"/>
                <w:szCs w:val="28"/>
              </w:rPr>
              <w:t xml:space="preserve"> Jim Ireland</w:t>
            </w:r>
          </w:p>
        </w:tc>
      </w:tr>
      <w:tr w:rsidR="005E0E54" w:rsidRPr="005E0E54" w14:paraId="1B09AB6F" w14:textId="77777777" w:rsidTr="005E0E54">
        <w:tc>
          <w:tcPr>
            <w:tcW w:w="2965" w:type="dxa"/>
          </w:tcPr>
          <w:p w14:paraId="4031252C" w14:textId="60E40707" w:rsidR="005E0E54" w:rsidRPr="005E0E54" w:rsidRDefault="005E0E54" w:rsidP="005E0E54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b/>
                <w:bCs/>
                <w:sz w:val="28"/>
                <w:szCs w:val="28"/>
              </w:rPr>
              <w:t>Discussion Summary/Document Upload:</w:t>
            </w:r>
          </w:p>
        </w:tc>
        <w:tc>
          <w:tcPr>
            <w:tcW w:w="6385" w:type="dxa"/>
          </w:tcPr>
          <w:p w14:paraId="386BCFA4" w14:textId="51006D95" w:rsidR="005E0E54" w:rsidRPr="005E0E54" w:rsidRDefault="005E0E54" w:rsidP="005E0E54">
            <w:pPr>
              <w:rPr>
                <w:rFonts w:ascii="Arial Nova Cond" w:hAnsi="Arial Nova Cond"/>
                <w:i/>
                <w:i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i/>
                <w:iCs/>
                <w:sz w:val="28"/>
                <w:szCs w:val="28"/>
              </w:rPr>
              <w:t>I could provide a summary of the discussion or upload any supporting documentation here.  Need an area to type AND upload information.</w:t>
            </w:r>
          </w:p>
        </w:tc>
      </w:tr>
      <w:tr w:rsidR="005E0E54" w:rsidRPr="005E0E54" w14:paraId="4EE04B71" w14:textId="77777777" w:rsidTr="005E0E54">
        <w:tc>
          <w:tcPr>
            <w:tcW w:w="2965" w:type="dxa"/>
          </w:tcPr>
          <w:p w14:paraId="19653287" w14:textId="6005ECE7" w:rsidR="005E0E54" w:rsidRPr="005E0E54" w:rsidRDefault="005E0E54" w:rsidP="005E0E54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5E0E54">
              <w:rPr>
                <w:rFonts w:ascii="Arial Nova Cond" w:hAnsi="Arial Nova Cond"/>
                <w:b/>
                <w:bCs/>
                <w:sz w:val="28"/>
                <w:szCs w:val="28"/>
              </w:rPr>
              <w:t>Vote Record:</w:t>
            </w:r>
          </w:p>
        </w:tc>
        <w:tc>
          <w:tcPr>
            <w:tcW w:w="638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3"/>
              <w:gridCol w:w="919"/>
              <w:gridCol w:w="900"/>
              <w:gridCol w:w="1137"/>
            </w:tblGrid>
            <w:tr w:rsidR="005E0E54" w:rsidRPr="005E0E54" w14:paraId="63CFE789" w14:textId="77777777" w:rsidTr="005E0E54">
              <w:tc>
                <w:tcPr>
                  <w:tcW w:w="1493" w:type="dxa"/>
                </w:tcPr>
                <w:p w14:paraId="1FF58778" w14:textId="56CC8202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Jim Apple</w:t>
                  </w:r>
                </w:p>
              </w:tc>
              <w:tc>
                <w:tcPr>
                  <w:tcW w:w="919" w:type="dxa"/>
                </w:tcPr>
                <w:p w14:paraId="295ACF5A" w14:textId="5B4DD879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Yay</w:t>
                  </w:r>
                </w:p>
              </w:tc>
              <w:tc>
                <w:tcPr>
                  <w:tcW w:w="900" w:type="dxa"/>
                </w:tcPr>
                <w:p w14:paraId="5476731F" w14:textId="6F63529F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Nay</w:t>
                  </w:r>
                </w:p>
                <w:p w14:paraId="1BD1717C" w14:textId="663D4D50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</w:tcPr>
                <w:p w14:paraId="4CFB67F4" w14:textId="66D20B69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 w:cs="Arial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 w:cs="Arial"/>
                      <w:sz w:val="22"/>
                      <w:szCs w:val="22"/>
                    </w:rPr>
                    <w:t>Abstain</w:t>
                  </w:r>
                </w:p>
              </w:tc>
            </w:tr>
            <w:tr w:rsidR="005E0E54" w:rsidRPr="005E0E54" w14:paraId="6269E854" w14:textId="77777777" w:rsidTr="005E0E54">
              <w:tc>
                <w:tcPr>
                  <w:tcW w:w="1493" w:type="dxa"/>
                </w:tcPr>
                <w:p w14:paraId="39F26230" w14:textId="08215AA0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Eileen Subinsky</w:t>
                  </w:r>
                </w:p>
              </w:tc>
              <w:tc>
                <w:tcPr>
                  <w:tcW w:w="919" w:type="dxa"/>
                </w:tcPr>
                <w:p w14:paraId="22ADA91A" w14:textId="78B10761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Yay</w:t>
                  </w:r>
                </w:p>
              </w:tc>
              <w:tc>
                <w:tcPr>
                  <w:tcW w:w="900" w:type="dxa"/>
                </w:tcPr>
                <w:p w14:paraId="3A75193D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Nay</w:t>
                  </w:r>
                </w:p>
                <w:p w14:paraId="7B3CFFDE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</w:tcPr>
                <w:p w14:paraId="6E30D50B" w14:textId="3955FC85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 w:cs="Arial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 w:cs="Arial"/>
                      <w:sz w:val="22"/>
                      <w:szCs w:val="22"/>
                    </w:rPr>
                    <w:t>Abstain</w:t>
                  </w:r>
                </w:p>
              </w:tc>
            </w:tr>
            <w:tr w:rsidR="005E0E54" w:rsidRPr="005E0E54" w14:paraId="30853D23" w14:textId="77777777" w:rsidTr="005E0E54">
              <w:tc>
                <w:tcPr>
                  <w:tcW w:w="1493" w:type="dxa"/>
                </w:tcPr>
                <w:p w14:paraId="1402B68F" w14:textId="18DCA9EE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Margaret Gow</w:t>
                  </w:r>
                </w:p>
              </w:tc>
              <w:tc>
                <w:tcPr>
                  <w:tcW w:w="919" w:type="dxa"/>
                </w:tcPr>
                <w:p w14:paraId="47224FD6" w14:textId="575C94C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Yay</w:t>
                  </w:r>
                </w:p>
              </w:tc>
              <w:tc>
                <w:tcPr>
                  <w:tcW w:w="900" w:type="dxa"/>
                </w:tcPr>
                <w:p w14:paraId="15C4815E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Nay</w:t>
                  </w:r>
                </w:p>
                <w:p w14:paraId="0A5D8DF3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</w:tcPr>
                <w:p w14:paraId="421B6883" w14:textId="2EA3BC48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 w:cs="Arial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 w:cs="Arial"/>
                      <w:sz w:val="22"/>
                      <w:szCs w:val="22"/>
                    </w:rPr>
                    <w:t>Abstain</w:t>
                  </w:r>
                </w:p>
              </w:tc>
            </w:tr>
            <w:tr w:rsidR="005E0E54" w:rsidRPr="005E0E54" w14:paraId="2AE8AE00" w14:textId="77777777" w:rsidTr="005E0E54">
              <w:tc>
                <w:tcPr>
                  <w:tcW w:w="1493" w:type="dxa"/>
                </w:tcPr>
                <w:p w14:paraId="02872F80" w14:textId="7BB64223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Arlen Isham</w:t>
                  </w:r>
                </w:p>
              </w:tc>
              <w:tc>
                <w:tcPr>
                  <w:tcW w:w="919" w:type="dxa"/>
                </w:tcPr>
                <w:p w14:paraId="1735F56E" w14:textId="34BD3A82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Yay</w:t>
                  </w:r>
                </w:p>
              </w:tc>
              <w:tc>
                <w:tcPr>
                  <w:tcW w:w="900" w:type="dxa"/>
                </w:tcPr>
                <w:p w14:paraId="5A7A6F4E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Nay</w:t>
                  </w:r>
                </w:p>
                <w:p w14:paraId="0C152BB9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</w:tcPr>
                <w:p w14:paraId="233B0983" w14:textId="260CFAA0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 w:cs="Arial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 w:cs="Arial"/>
                      <w:sz w:val="22"/>
                      <w:szCs w:val="22"/>
                    </w:rPr>
                    <w:t>Abstain</w:t>
                  </w:r>
                </w:p>
              </w:tc>
            </w:tr>
            <w:tr w:rsidR="005E0E54" w:rsidRPr="005E0E54" w14:paraId="2AA697DC" w14:textId="77777777" w:rsidTr="005E0E54">
              <w:tc>
                <w:tcPr>
                  <w:tcW w:w="1493" w:type="dxa"/>
                </w:tcPr>
                <w:p w14:paraId="3B67ED73" w14:textId="752BD9C5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>Jim Ireland</w:t>
                  </w:r>
                </w:p>
              </w:tc>
              <w:tc>
                <w:tcPr>
                  <w:tcW w:w="919" w:type="dxa"/>
                </w:tcPr>
                <w:p w14:paraId="1D0D1824" w14:textId="0E052E6C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Yay</w:t>
                  </w:r>
                </w:p>
              </w:tc>
              <w:tc>
                <w:tcPr>
                  <w:tcW w:w="900" w:type="dxa"/>
                </w:tcPr>
                <w:p w14:paraId="77D28BD2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/>
                      <w:sz w:val="28"/>
                      <w:szCs w:val="28"/>
                    </w:rPr>
                    <w:t xml:space="preserve"> Nay</w:t>
                  </w:r>
                </w:p>
                <w:p w14:paraId="1A63DBDF" w14:textId="77777777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</w:tcPr>
                <w:p w14:paraId="03F6B5BC" w14:textId="634AE608" w:rsidR="005E0E54" w:rsidRPr="005E0E54" w:rsidRDefault="005E0E54" w:rsidP="005E0E54">
                  <w:pPr>
                    <w:rPr>
                      <w:rFonts w:ascii="Arial Nova Cond" w:hAnsi="Arial Nova Cond"/>
                      <w:sz w:val="28"/>
                      <w:szCs w:val="28"/>
                    </w:rPr>
                  </w:pPr>
                  <w:r w:rsidRPr="005E0E54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E0E54">
                    <w:rPr>
                      <w:rFonts w:ascii="Arial Nova Cond" w:hAnsi="Arial Nova Cond" w:cs="Arial"/>
                      <w:sz w:val="28"/>
                      <w:szCs w:val="28"/>
                    </w:rPr>
                    <w:t xml:space="preserve"> </w:t>
                  </w:r>
                  <w:r w:rsidRPr="005E0E54">
                    <w:rPr>
                      <w:rFonts w:ascii="Arial Nova Cond" w:hAnsi="Arial Nova Cond" w:cs="Arial"/>
                      <w:sz w:val="22"/>
                      <w:szCs w:val="22"/>
                    </w:rPr>
                    <w:t>Abstain</w:t>
                  </w:r>
                </w:p>
              </w:tc>
            </w:tr>
          </w:tbl>
          <w:p w14:paraId="5A501FC9" w14:textId="77777777" w:rsidR="005E0E54" w:rsidRPr="005E0E54" w:rsidRDefault="005E0E54" w:rsidP="005E0E54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</w:tbl>
    <w:p w14:paraId="4215B9FC" w14:textId="4E37AEFE" w:rsidR="005E0E54" w:rsidRPr="005E0E54" w:rsidRDefault="005E0E54" w:rsidP="005E0E54">
      <w:pPr>
        <w:rPr>
          <w:rFonts w:ascii="Arial Nova Cond" w:hAnsi="Arial Nova Cond"/>
          <w:sz w:val="28"/>
          <w:szCs w:val="28"/>
        </w:rPr>
      </w:pPr>
    </w:p>
    <w:p w14:paraId="1572A29D" w14:textId="5D6C40AD" w:rsidR="005E0E54" w:rsidRPr="005E0E54" w:rsidRDefault="005E0E54" w:rsidP="005E0E54">
      <w:pPr>
        <w:rPr>
          <w:rFonts w:ascii="Arial Nova Cond" w:hAnsi="Arial Nova Cond"/>
          <w:sz w:val="28"/>
          <w:szCs w:val="28"/>
        </w:rPr>
      </w:pPr>
      <w:r w:rsidRPr="005E0E54">
        <w:rPr>
          <w:rFonts w:ascii="Arial Nova Cond" w:hAnsi="Arial Nova Cond"/>
          <w:sz w:val="28"/>
          <w:szCs w:val="28"/>
        </w:rPr>
        <w:t>Edit feature</w:t>
      </w:r>
      <w:r>
        <w:rPr>
          <w:rFonts w:ascii="Arial Nova Cond" w:hAnsi="Arial Nova Cond"/>
          <w:sz w:val="28"/>
          <w:szCs w:val="28"/>
        </w:rPr>
        <w:t>:  Manager to b</w:t>
      </w:r>
      <w:r w:rsidRPr="005E0E54">
        <w:rPr>
          <w:rFonts w:ascii="Arial Nova Cond" w:hAnsi="Arial Nova Cond"/>
          <w:sz w:val="28"/>
          <w:szCs w:val="28"/>
        </w:rPr>
        <w:t>e able to update Board Member list as it changes.</w:t>
      </w:r>
    </w:p>
    <w:sectPr w:rsidR="005E0E54" w:rsidRPr="005E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54"/>
    <w:rsid w:val="005E0E54"/>
    <w:rsid w:val="008F18B6"/>
    <w:rsid w:val="00E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8992"/>
  <w15:chartTrackingRefBased/>
  <w15:docId w15:val="{76A95A22-973B-40F6-90B8-0170636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E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Heritage Grand Manager</dc:creator>
  <cp:keywords/>
  <dc:description/>
  <cp:lastModifiedBy>Heritage Grand Manager</cp:lastModifiedBy>
  <cp:revision>2</cp:revision>
  <dcterms:created xsi:type="dcterms:W3CDTF">2025-05-27T17:12:00Z</dcterms:created>
  <dcterms:modified xsi:type="dcterms:W3CDTF">2025-05-27T17:22:00Z</dcterms:modified>
</cp:coreProperties>
</file>